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78" w:rsidRPr="00D663D1" w:rsidRDefault="007C2F78" w:rsidP="007C2F78">
      <w:pPr>
        <w:widowControl/>
        <w:suppressAutoHyphens w:val="0"/>
        <w:spacing w:after="240" w:line="240" w:lineRule="atLeast"/>
        <w:rPr>
          <w:rFonts w:ascii="Times New Roman" w:eastAsia="Times New Roman" w:hAnsi="Times New Roman" w:cs="Times New Roman"/>
          <w:sz w:val="24"/>
          <w:lang w:val="ru-RU" w:eastAsia="ar-SA" w:bidi="ar-SA"/>
        </w:rPr>
      </w:pPr>
      <w:r w:rsidRPr="00D663D1">
        <w:rPr>
          <w:rFonts w:ascii="Times New Roman" w:eastAsia="Times New Roman" w:hAnsi="Times New Roman" w:cs="Times New Roman"/>
          <w:sz w:val="24"/>
          <w:lang w:val="ru-RU" w:eastAsia="ar-SA" w:bidi="ar-SA"/>
        </w:rPr>
        <w:t> </w:t>
      </w:r>
    </w:p>
    <w:p w:rsidR="007C2F78" w:rsidRPr="00D663D1" w:rsidRDefault="007C2F78" w:rsidP="007C2F78">
      <w:pPr>
        <w:widowControl/>
        <w:suppressAutoHyphens w:val="0"/>
        <w:spacing w:after="180" w:line="255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kern w:val="2"/>
          <w:sz w:val="24"/>
          <w:lang w:val="ru-RU" w:eastAsia="ar-SA" w:bidi="ar-SA"/>
        </w:rPr>
      </w:pPr>
      <w:r w:rsidRPr="00D663D1">
        <w:rPr>
          <w:rFonts w:ascii="Times New Roman" w:eastAsia="Times New Roman" w:hAnsi="Times New Roman" w:cs="Times New Roman"/>
          <w:b/>
          <w:bCs/>
          <w:caps/>
          <w:color w:val="444444"/>
          <w:kern w:val="2"/>
          <w:sz w:val="24"/>
          <w:lang w:val="ru-RU" w:eastAsia="ar-SA" w:bidi="ar-SA"/>
        </w:rPr>
        <w:t>СВЕДЕНИЯ О ДОХОДАХ, ИМУЩЕСТВЕ И</w:t>
      </w:r>
      <w:r w:rsidRPr="00D663D1">
        <w:rPr>
          <w:rFonts w:ascii="Times New Roman" w:eastAsia="Times New Roman" w:hAnsi="Times New Roman" w:cs="Times New Roman"/>
          <w:b/>
          <w:bCs/>
          <w:caps/>
          <w:color w:val="444444"/>
          <w:kern w:val="2"/>
          <w:sz w:val="24"/>
          <w:lang w:val="ru-RU" w:eastAsia="ar-SA" w:bidi="ar-SA"/>
        </w:rPr>
        <w:br/>
        <w:t>ОБЯЗАТЕЛЬСТВАХ ИМУЩЕСТВЕННОГО ХАРАКТЕРА</w:t>
      </w:r>
      <w:r w:rsidRPr="00D663D1">
        <w:rPr>
          <w:rFonts w:ascii="Times New Roman" w:eastAsia="Times New Roman" w:hAnsi="Times New Roman" w:cs="Times New Roman"/>
          <w:sz w:val="24"/>
          <w:lang w:val="ru-RU" w:eastAsia="ar-SA" w:bidi="ar-SA"/>
        </w:rPr>
        <w:t> </w:t>
      </w:r>
    </w:p>
    <w:p w:rsidR="00D663D1" w:rsidRDefault="004855CB" w:rsidP="00D663D1">
      <w:pPr>
        <w:widowControl/>
        <w:shd w:val="clear" w:color="auto" w:fill="FFFFFF"/>
        <w:suppressAutoHyphens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  <w:t xml:space="preserve">Депутата </w:t>
      </w:r>
      <w:r w:rsidR="009127EB" w:rsidRPr="00D663D1"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  <w:t>Собрания представителей</w:t>
      </w:r>
      <w:r w:rsidR="007C2F78" w:rsidRPr="00D663D1"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  <w:t xml:space="preserve"> сельского поселения Камышла муниципального района </w:t>
      </w:r>
    </w:p>
    <w:p w:rsidR="007C2F78" w:rsidRPr="00D663D1" w:rsidRDefault="007C2F78" w:rsidP="00D663D1">
      <w:pPr>
        <w:widowControl/>
        <w:shd w:val="clear" w:color="auto" w:fill="FFFFFF"/>
        <w:suppressAutoHyphens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</w:pPr>
      <w:r w:rsidRPr="00D663D1"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  <w:t>Камышлински</w:t>
      </w:r>
      <w:r w:rsidR="009127EB" w:rsidRPr="00D663D1"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  <w:t>й Са</w:t>
      </w:r>
      <w:r w:rsidR="00D663D1" w:rsidRPr="00D663D1"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  <w:t>марской области</w:t>
      </w:r>
      <w:r w:rsidR="00D663D1" w:rsidRPr="00D663D1"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  <w:br/>
        <w:t xml:space="preserve">и членов его семьи </w:t>
      </w:r>
      <w:r w:rsidR="00EB2AF8"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  <w:t>за период с 1 января 2021 года по 31 декабря 2021</w:t>
      </w:r>
      <w:r w:rsidRPr="00D663D1"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  <w:t xml:space="preserve"> года</w:t>
      </w:r>
    </w:p>
    <w:p w:rsidR="009127EB" w:rsidRDefault="009127EB" w:rsidP="007C2F78">
      <w:pPr>
        <w:widowControl/>
        <w:shd w:val="clear" w:color="auto" w:fill="FFFFFF"/>
        <w:suppressAutoHyphens w:val="0"/>
        <w:spacing w:after="240" w:line="240" w:lineRule="atLeast"/>
        <w:jc w:val="center"/>
        <w:rPr>
          <w:rFonts w:ascii="Arial" w:eastAsia="Times New Roman" w:hAnsi="Arial" w:cs="Arial"/>
          <w:sz w:val="21"/>
          <w:szCs w:val="21"/>
          <w:lang w:val="ru-RU" w:eastAsia="ar-SA" w:bidi="ar-SA"/>
        </w:rPr>
      </w:pPr>
    </w:p>
    <w:tbl>
      <w:tblPr>
        <w:tblStyle w:val="a3"/>
        <w:tblW w:w="15839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1842"/>
        <w:gridCol w:w="1275"/>
        <w:gridCol w:w="1949"/>
        <w:gridCol w:w="992"/>
        <w:gridCol w:w="1312"/>
        <w:gridCol w:w="2090"/>
        <w:gridCol w:w="1843"/>
        <w:gridCol w:w="1275"/>
        <w:gridCol w:w="1418"/>
        <w:gridCol w:w="1843"/>
      </w:tblGrid>
      <w:tr w:rsidR="009127EB" w:rsidRPr="004855CB" w:rsidTr="00E9638E">
        <w:tc>
          <w:tcPr>
            <w:tcW w:w="1842" w:type="dxa"/>
            <w:vMerge w:val="restart"/>
          </w:tcPr>
          <w:p w:rsidR="009127EB" w:rsidRPr="009127EB" w:rsidRDefault="009127EB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Фамилия, имя, отчество лица, замещающего соответствующую должность Члены его семьи</w:t>
            </w:r>
          </w:p>
        </w:tc>
        <w:tc>
          <w:tcPr>
            <w:tcW w:w="1275" w:type="dxa"/>
            <w:vMerge w:val="restart"/>
          </w:tcPr>
          <w:p w:rsidR="009127EB" w:rsidRPr="009127EB" w:rsidRDefault="00F80B6C" w:rsidP="00573C21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Годовой доход за 2021</w:t>
            </w:r>
            <w:r w:rsidR="009127EB"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г. (руб.)</w:t>
            </w:r>
          </w:p>
        </w:tc>
        <w:tc>
          <w:tcPr>
            <w:tcW w:w="6343" w:type="dxa"/>
            <w:gridSpan w:val="4"/>
          </w:tcPr>
          <w:p w:rsidR="009127EB" w:rsidRPr="009127EB" w:rsidRDefault="009127EB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9127EB" w:rsidRPr="009127EB" w:rsidRDefault="009127EB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9127EB" w:rsidRPr="009127EB" w:rsidRDefault="009127EB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9127EB" w:rsidRPr="009127EB" w:rsidTr="00E9638E">
        <w:tc>
          <w:tcPr>
            <w:tcW w:w="1842" w:type="dxa"/>
            <w:vMerge/>
          </w:tcPr>
          <w:p w:rsidR="009127EB" w:rsidRPr="009127EB" w:rsidRDefault="009127EB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275" w:type="dxa"/>
            <w:vMerge/>
          </w:tcPr>
          <w:p w:rsidR="009127EB" w:rsidRPr="009127EB" w:rsidRDefault="009127EB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949" w:type="dxa"/>
          </w:tcPr>
          <w:p w:rsidR="009127EB" w:rsidRPr="009127EB" w:rsidRDefault="009127EB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Вид объектов недвижимости</w:t>
            </w:r>
          </w:p>
        </w:tc>
        <w:tc>
          <w:tcPr>
            <w:tcW w:w="992" w:type="dxa"/>
          </w:tcPr>
          <w:p w:rsidR="009127EB" w:rsidRPr="009127EB" w:rsidRDefault="009127EB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Площадь (</w:t>
            </w:r>
            <w:proofErr w:type="spellStart"/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кв</w:t>
            </w:r>
            <w:proofErr w:type="gramStart"/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.м</w:t>
            </w:r>
            <w:proofErr w:type="spellEnd"/>
            <w:proofErr w:type="gramEnd"/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)</w:t>
            </w:r>
          </w:p>
        </w:tc>
        <w:tc>
          <w:tcPr>
            <w:tcW w:w="1312" w:type="dxa"/>
          </w:tcPr>
          <w:p w:rsidR="009127EB" w:rsidRPr="009127EB" w:rsidRDefault="009127EB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Страна расположения</w:t>
            </w:r>
          </w:p>
        </w:tc>
        <w:tc>
          <w:tcPr>
            <w:tcW w:w="2090" w:type="dxa"/>
          </w:tcPr>
          <w:p w:rsidR="009127EB" w:rsidRPr="009127EB" w:rsidRDefault="009127EB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Транспортные средства (вид, марка)</w:t>
            </w:r>
          </w:p>
        </w:tc>
        <w:tc>
          <w:tcPr>
            <w:tcW w:w="1843" w:type="dxa"/>
          </w:tcPr>
          <w:p w:rsidR="009127EB" w:rsidRPr="009127EB" w:rsidRDefault="009127EB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Вид объектов недвижимости</w:t>
            </w:r>
          </w:p>
        </w:tc>
        <w:tc>
          <w:tcPr>
            <w:tcW w:w="1275" w:type="dxa"/>
          </w:tcPr>
          <w:p w:rsidR="009127EB" w:rsidRPr="009127EB" w:rsidRDefault="009127EB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Площадь (</w:t>
            </w:r>
            <w:proofErr w:type="spellStart"/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кв</w:t>
            </w:r>
            <w:proofErr w:type="gramStart"/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.м</w:t>
            </w:r>
            <w:proofErr w:type="spellEnd"/>
            <w:proofErr w:type="gramEnd"/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)</w:t>
            </w:r>
          </w:p>
        </w:tc>
        <w:tc>
          <w:tcPr>
            <w:tcW w:w="1418" w:type="dxa"/>
          </w:tcPr>
          <w:p w:rsidR="009127EB" w:rsidRPr="009127EB" w:rsidRDefault="009127EB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9127EB" w:rsidRPr="009127EB" w:rsidRDefault="009127EB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</w:tr>
      <w:tr w:rsidR="00E9638E" w:rsidRPr="009127EB" w:rsidTr="00E9638E">
        <w:tc>
          <w:tcPr>
            <w:tcW w:w="1842" w:type="dxa"/>
            <w:vMerge w:val="restart"/>
          </w:tcPr>
          <w:p w:rsidR="009127EB" w:rsidRPr="009127EB" w:rsidRDefault="00EB2AF8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Мингазов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Радик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Минвалиевич</w:t>
            </w:r>
            <w:proofErr w:type="spellEnd"/>
          </w:p>
        </w:tc>
        <w:tc>
          <w:tcPr>
            <w:tcW w:w="1275" w:type="dxa"/>
            <w:vMerge w:val="restart"/>
          </w:tcPr>
          <w:p w:rsidR="009127EB" w:rsidRPr="009127EB" w:rsidRDefault="00EB2AF8" w:rsidP="00573C21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516429,15</w:t>
            </w:r>
          </w:p>
        </w:tc>
        <w:tc>
          <w:tcPr>
            <w:tcW w:w="1949" w:type="dxa"/>
          </w:tcPr>
          <w:p w:rsidR="009127EB" w:rsidRPr="009127EB" w:rsidRDefault="009127EB" w:rsidP="009127EB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Земельные участки:</w:t>
            </w:r>
          </w:p>
        </w:tc>
        <w:tc>
          <w:tcPr>
            <w:tcW w:w="992" w:type="dxa"/>
          </w:tcPr>
          <w:p w:rsidR="009127EB" w:rsidRPr="009127EB" w:rsidRDefault="009127EB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312" w:type="dxa"/>
          </w:tcPr>
          <w:p w:rsidR="009127EB" w:rsidRPr="009127EB" w:rsidRDefault="009127EB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2090" w:type="dxa"/>
            <w:vMerge w:val="restart"/>
          </w:tcPr>
          <w:p w:rsidR="009127EB" w:rsidRPr="003C19E7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bidi="ar-SA"/>
              </w:rPr>
              <w:t>KIA JD(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4"/>
                <w:lang w:bidi="ar-SA"/>
              </w:rPr>
              <w:t>Cee.d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4"/>
                <w:lang w:bidi="ar-SA"/>
              </w:rPr>
              <w:t>).2015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г</w:t>
            </w:r>
          </w:p>
        </w:tc>
        <w:tc>
          <w:tcPr>
            <w:tcW w:w="1843" w:type="dxa"/>
            <w:vMerge w:val="restart"/>
          </w:tcPr>
          <w:p w:rsid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Жилой дом</w:t>
            </w:r>
          </w:p>
          <w:p w:rsidR="003C19E7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Земельный участок для ведения ЛПХ</w:t>
            </w:r>
          </w:p>
        </w:tc>
        <w:tc>
          <w:tcPr>
            <w:tcW w:w="1275" w:type="dxa"/>
            <w:vMerge w:val="restart"/>
          </w:tcPr>
          <w:p w:rsid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154,1</w:t>
            </w:r>
          </w:p>
          <w:p w:rsidR="003C19E7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1017</w:t>
            </w:r>
          </w:p>
        </w:tc>
        <w:tc>
          <w:tcPr>
            <w:tcW w:w="1418" w:type="dxa"/>
            <w:vMerge w:val="restart"/>
          </w:tcPr>
          <w:p w:rsid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РФ</w:t>
            </w:r>
          </w:p>
          <w:p w:rsidR="003C19E7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РФ</w:t>
            </w:r>
          </w:p>
        </w:tc>
        <w:tc>
          <w:tcPr>
            <w:tcW w:w="1843" w:type="dxa"/>
            <w:vMerge w:val="restart"/>
          </w:tcPr>
          <w:p w:rsidR="003C19E7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Собственные,</w:t>
            </w:r>
          </w:p>
          <w:p w:rsidR="009127EB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заемные средства</w:t>
            </w:r>
          </w:p>
        </w:tc>
      </w:tr>
      <w:tr w:rsidR="00E9638E" w:rsidRPr="009127EB" w:rsidTr="00E9638E">
        <w:tc>
          <w:tcPr>
            <w:tcW w:w="1842" w:type="dxa"/>
            <w:vMerge/>
          </w:tcPr>
          <w:p w:rsidR="009127EB" w:rsidRPr="009127EB" w:rsidRDefault="009127EB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bidi="ar-SA"/>
              </w:rPr>
            </w:pPr>
          </w:p>
        </w:tc>
        <w:tc>
          <w:tcPr>
            <w:tcW w:w="1275" w:type="dxa"/>
            <w:vMerge/>
          </w:tcPr>
          <w:p w:rsidR="009127EB" w:rsidRPr="009127EB" w:rsidRDefault="009127EB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bidi="ar-SA"/>
              </w:rPr>
            </w:pPr>
          </w:p>
        </w:tc>
        <w:tc>
          <w:tcPr>
            <w:tcW w:w="1949" w:type="dxa"/>
          </w:tcPr>
          <w:p w:rsidR="009127EB" w:rsidRPr="009127EB" w:rsidRDefault="00EB2AF8" w:rsidP="009127EB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-</w:t>
            </w:r>
          </w:p>
        </w:tc>
        <w:tc>
          <w:tcPr>
            <w:tcW w:w="992" w:type="dxa"/>
          </w:tcPr>
          <w:p w:rsidR="009127EB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-</w:t>
            </w:r>
          </w:p>
        </w:tc>
        <w:tc>
          <w:tcPr>
            <w:tcW w:w="1312" w:type="dxa"/>
          </w:tcPr>
          <w:p w:rsidR="009127EB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-</w:t>
            </w:r>
          </w:p>
        </w:tc>
        <w:tc>
          <w:tcPr>
            <w:tcW w:w="2090" w:type="dxa"/>
            <w:vMerge/>
          </w:tcPr>
          <w:p w:rsidR="009127EB" w:rsidRPr="009127EB" w:rsidRDefault="009127EB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843" w:type="dxa"/>
            <w:vMerge/>
          </w:tcPr>
          <w:p w:rsidR="009127EB" w:rsidRPr="009127EB" w:rsidRDefault="009127EB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275" w:type="dxa"/>
            <w:vMerge/>
          </w:tcPr>
          <w:p w:rsidR="009127EB" w:rsidRPr="009127EB" w:rsidRDefault="009127EB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9127EB" w:rsidRPr="009127EB" w:rsidRDefault="009127EB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843" w:type="dxa"/>
            <w:vMerge/>
          </w:tcPr>
          <w:p w:rsidR="009127EB" w:rsidRPr="009127EB" w:rsidRDefault="009127EB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</w:tr>
      <w:tr w:rsidR="003C19E7" w:rsidRPr="009127EB" w:rsidTr="00E9638E">
        <w:tc>
          <w:tcPr>
            <w:tcW w:w="1842" w:type="dxa"/>
            <w:vMerge/>
          </w:tcPr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275" w:type="dxa"/>
            <w:vMerge/>
          </w:tcPr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949" w:type="dxa"/>
          </w:tcPr>
          <w:p w:rsidR="003C19E7" w:rsidRPr="009127EB" w:rsidRDefault="003C19E7" w:rsidP="009127EB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квартира</w:t>
            </w:r>
          </w:p>
        </w:tc>
        <w:tc>
          <w:tcPr>
            <w:tcW w:w="992" w:type="dxa"/>
          </w:tcPr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33,5</w:t>
            </w:r>
          </w:p>
        </w:tc>
        <w:tc>
          <w:tcPr>
            <w:tcW w:w="1312" w:type="dxa"/>
          </w:tcPr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РФ</w:t>
            </w:r>
          </w:p>
        </w:tc>
        <w:tc>
          <w:tcPr>
            <w:tcW w:w="2090" w:type="dxa"/>
            <w:vMerge/>
          </w:tcPr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843" w:type="dxa"/>
            <w:vMerge/>
          </w:tcPr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275" w:type="dxa"/>
            <w:vMerge/>
          </w:tcPr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843" w:type="dxa"/>
            <w:vMerge/>
          </w:tcPr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</w:tr>
      <w:tr w:rsidR="003C19E7" w:rsidRPr="009127EB" w:rsidTr="00E9638E">
        <w:tc>
          <w:tcPr>
            <w:tcW w:w="1842" w:type="dxa"/>
            <w:vMerge/>
          </w:tcPr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275" w:type="dxa"/>
            <w:vMerge/>
          </w:tcPr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949" w:type="dxa"/>
          </w:tcPr>
          <w:p w:rsidR="003C19E7" w:rsidRPr="009127EB" w:rsidRDefault="003C19E7" w:rsidP="009127EB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квартира</w:t>
            </w:r>
          </w:p>
        </w:tc>
        <w:tc>
          <w:tcPr>
            <w:tcW w:w="992" w:type="dxa"/>
          </w:tcPr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31,5</w:t>
            </w:r>
          </w:p>
        </w:tc>
        <w:tc>
          <w:tcPr>
            <w:tcW w:w="1312" w:type="dxa"/>
          </w:tcPr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РФ</w:t>
            </w:r>
          </w:p>
        </w:tc>
        <w:tc>
          <w:tcPr>
            <w:tcW w:w="2090" w:type="dxa"/>
            <w:vMerge/>
          </w:tcPr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843" w:type="dxa"/>
            <w:vMerge/>
          </w:tcPr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275" w:type="dxa"/>
            <w:vMerge/>
          </w:tcPr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843" w:type="dxa"/>
            <w:vMerge/>
          </w:tcPr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</w:tr>
      <w:tr w:rsidR="003C19E7" w:rsidRPr="009127EB" w:rsidTr="00E9638E">
        <w:trPr>
          <w:trHeight w:val="309"/>
        </w:trPr>
        <w:tc>
          <w:tcPr>
            <w:tcW w:w="1842" w:type="dxa"/>
            <w:vMerge/>
          </w:tcPr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275" w:type="dxa"/>
            <w:vMerge/>
          </w:tcPr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949" w:type="dxa"/>
          </w:tcPr>
          <w:p w:rsidR="003C19E7" w:rsidRPr="009127EB" w:rsidRDefault="003C19E7" w:rsidP="009127EB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992" w:type="dxa"/>
          </w:tcPr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312" w:type="dxa"/>
          </w:tcPr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2090" w:type="dxa"/>
            <w:vMerge/>
          </w:tcPr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843" w:type="dxa"/>
            <w:vMerge/>
          </w:tcPr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275" w:type="dxa"/>
            <w:vMerge/>
          </w:tcPr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843" w:type="dxa"/>
            <w:vMerge/>
          </w:tcPr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</w:tr>
      <w:tr w:rsidR="003C19E7" w:rsidRPr="009127EB" w:rsidTr="00E9638E">
        <w:trPr>
          <w:trHeight w:val="456"/>
        </w:trPr>
        <w:tc>
          <w:tcPr>
            <w:tcW w:w="1842" w:type="dxa"/>
            <w:vMerge/>
          </w:tcPr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275" w:type="dxa"/>
            <w:vMerge/>
          </w:tcPr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949" w:type="dxa"/>
          </w:tcPr>
          <w:p w:rsidR="003C19E7" w:rsidRPr="009127EB" w:rsidRDefault="003C19E7" w:rsidP="009127EB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992" w:type="dxa"/>
          </w:tcPr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312" w:type="dxa"/>
          </w:tcPr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2090" w:type="dxa"/>
            <w:vMerge/>
          </w:tcPr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843" w:type="dxa"/>
            <w:vMerge/>
          </w:tcPr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275" w:type="dxa"/>
            <w:vMerge/>
          </w:tcPr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843" w:type="dxa"/>
            <w:vMerge/>
          </w:tcPr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</w:tr>
      <w:tr w:rsidR="003C19E7" w:rsidRPr="009127EB" w:rsidTr="00E9638E">
        <w:trPr>
          <w:trHeight w:val="623"/>
        </w:trPr>
        <w:tc>
          <w:tcPr>
            <w:tcW w:w="1842" w:type="dxa"/>
          </w:tcPr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275" w:type="dxa"/>
          </w:tcPr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949" w:type="dxa"/>
          </w:tcPr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992" w:type="dxa"/>
          </w:tcPr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312" w:type="dxa"/>
          </w:tcPr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2090" w:type="dxa"/>
          </w:tcPr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843" w:type="dxa"/>
          </w:tcPr>
          <w:p w:rsidR="003C19E7" w:rsidRPr="009127EB" w:rsidRDefault="003C19E7" w:rsidP="009127EB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275" w:type="dxa"/>
          </w:tcPr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418" w:type="dxa"/>
          </w:tcPr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843" w:type="dxa"/>
          </w:tcPr>
          <w:p w:rsidR="003C19E7" w:rsidRPr="009127EB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</w:tr>
      <w:tr w:rsidR="003C19E7" w:rsidRPr="009127EB" w:rsidTr="00804242">
        <w:trPr>
          <w:trHeight w:val="492"/>
        </w:trPr>
        <w:tc>
          <w:tcPr>
            <w:tcW w:w="1842" w:type="dxa"/>
          </w:tcPr>
          <w:p w:rsidR="003C19E7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</w:t>
            </w:r>
            <w:r w:rsidR="00E858A9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С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упруга</w:t>
            </w:r>
          </w:p>
          <w:p w:rsidR="00E858A9" w:rsidRDefault="00E858A9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E858A9" w:rsidRDefault="00E858A9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E858A9" w:rsidRDefault="00E858A9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E858A9" w:rsidRDefault="00E858A9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E858A9" w:rsidRDefault="00E858A9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E858A9" w:rsidRDefault="00E858A9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E858A9" w:rsidRDefault="00E858A9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E858A9" w:rsidRPr="009127EB" w:rsidRDefault="00E858A9" w:rsidP="003C19E7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275" w:type="dxa"/>
          </w:tcPr>
          <w:p w:rsidR="003C19E7" w:rsidRPr="009127EB" w:rsidRDefault="00804242" w:rsidP="003C19E7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lastRenderedPageBreak/>
              <w:t>843727,25</w:t>
            </w:r>
          </w:p>
        </w:tc>
        <w:tc>
          <w:tcPr>
            <w:tcW w:w="1949" w:type="dxa"/>
          </w:tcPr>
          <w:p w:rsidR="003C19E7" w:rsidRDefault="00E858A9" w:rsidP="009127EB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Земельный участок для ведения личного подсобного хозяйства</w:t>
            </w:r>
          </w:p>
          <w:p w:rsidR="00E858A9" w:rsidRDefault="00E858A9" w:rsidP="009127EB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E858A9" w:rsidRDefault="00E858A9" w:rsidP="009127EB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Квартира</w:t>
            </w:r>
          </w:p>
          <w:p w:rsidR="00E858A9" w:rsidRDefault="00E858A9" w:rsidP="009127EB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lastRenderedPageBreak/>
              <w:t>Квартира</w:t>
            </w:r>
          </w:p>
          <w:p w:rsidR="00804242" w:rsidRPr="009127EB" w:rsidRDefault="00804242" w:rsidP="009127EB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992" w:type="dxa"/>
          </w:tcPr>
          <w:p w:rsidR="003C19E7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E858A9" w:rsidRDefault="00E858A9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E858A9" w:rsidRDefault="00E858A9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E858A9" w:rsidRDefault="00E858A9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E858A9" w:rsidRDefault="00E858A9" w:rsidP="00E858A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1029</w:t>
            </w:r>
          </w:p>
          <w:p w:rsidR="00E858A9" w:rsidRDefault="00E858A9" w:rsidP="00E858A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E858A9" w:rsidRDefault="00E858A9" w:rsidP="00E858A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33,5</w:t>
            </w:r>
          </w:p>
          <w:p w:rsidR="00E858A9" w:rsidRDefault="00E858A9" w:rsidP="00E858A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lastRenderedPageBreak/>
              <w:t>31,5</w:t>
            </w:r>
          </w:p>
          <w:p w:rsidR="00804242" w:rsidRPr="009127EB" w:rsidRDefault="00804242" w:rsidP="00E858A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312" w:type="dxa"/>
          </w:tcPr>
          <w:p w:rsidR="003C19E7" w:rsidRDefault="003C19E7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E858A9" w:rsidRDefault="00E858A9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E858A9" w:rsidRDefault="00E858A9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E858A9" w:rsidRDefault="00E858A9" w:rsidP="009127E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E858A9" w:rsidRDefault="00E858A9" w:rsidP="00E858A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РФ</w:t>
            </w:r>
          </w:p>
          <w:p w:rsidR="00E858A9" w:rsidRDefault="00E858A9" w:rsidP="00E858A9">
            <w:pPr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</w:p>
          <w:p w:rsidR="00E858A9" w:rsidRDefault="00E858A9" w:rsidP="00E858A9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РФ</w:t>
            </w:r>
          </w:p>
          <w:p w:rsidR="00E858A9" w:rsidRDefault="00E858A9" w:rsidP="00E858A9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lastRenderedPageBreak/>
              <w:t>РФ</w:t>
            </w:r>
          </w:p>
          <w:p w:rsidR="00804242" w:rsidRPr="00E858A9" w:rsidRDefault="00804242" w:rsidP="00E858A9">
            <w:pPr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</w:p>
        </w:tc>
        <w:tc>
          <w:tcPr>
            <w:tcW w:w="2090" w:type="dxa"/>
          </w:tcPr>
          <w:p w:rsidR="003C19E7" w:rsidRPr="009127EB" w:rsidRDefault="003C19E7" w:rsidP="009127EB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843" w:type="dxa"/>
          </w:tcPr>
          <w:p w:rsidR="003C19E7" w:rsidRDefault="00804242" w:rsidP="00E9638E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земельный участок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для ведения </w:t>
            </w: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ЛПХ</w:t>
            </w:r>
          </w:p>
          <w:p w:rsidR="00804242" w:rsidRDefault="00804242" w:rsidP="00E9638E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804242" w:rsidRDefault="00804242" w:rsidP="00804242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жилой дом</w:t>
            </w:r>
          </w:p>
          <w:p w:rsidR="00804242" w:rsidRPr="009127EB" w:rsidRDefault="00804242" w:rsidP="00E9638E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275" w:type="dxa"/>
          </w:tcPr>
          <w:p w:rsidR="00804242" w:rsidRDefault="00804242" w:rsidP="00804242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1017</w:t>
            </w:r>
          </w:p>
          <w:p w:rsidR="003C19E7" w:rsidRDefault="003C19E7" w:rsidP="00E9638E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804242" w:rsidRDefault="00804242" w:rsidP="00E9638E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804242" w:rsidRDefault="00804242" w:rsidP="00E9638E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804242" w:rsidRDefault="00804242" w:rsidP="00804242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154,1</w:t>
            </w:r>
          </w:p>
          <w:p w:rsidR="00804242" w:rsidRPr="009127EB" w:rsidRDefault="00804242" w:rsidP="00E9638E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418" w:type="dxa"/>
          </w:tcPr>
          <w:p w:rsidR="00804242" w:rsidRDefault="00804242" w:rsidP="00804242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РФ</w:t>
            </w:r>
          </w:p>
          <w:p w:rsidR="003C19E7" w:rsidRDefault="003C19E7" w:rsidP="00E9638E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804242" w:rsidRDefault="00804242" w:rsidP="00E9638E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804242" w:rsidRDefault="00804242" w:rsidP="00E9638E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804242" w:rsidRDefault="00804242" w:rsidP="00804242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РФ</w:t>
            </w:r>
          </w:p>
          <w:p w:rsidR="00804242" w:rsidRPr="009127EB" w:rsidRDefault="00804242" w:rsidP="00E9638E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843" w:type="dxa"/>
          </w:tcPr>
          <w:p w:rsidR="00804242" w:rsidRDefault="00804242" w:rsidP="00804242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Собственные,</w:t>
            </w:r>
          </w:p>
          <w:p w:rsidR="003C19E7" w:rsidRPr="009127EB" w:rsidRDefault="00804242" w:rsidP="00804242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заемные средства</w:t>
            </w:r>
          </w:p>
        </w:tc>
      </w:tr>
      <w:tr w:rsidR="00804242" w:rsidRPr="009127EB" w:rsidTr="00804242">
        <w:trPr>
          <w:trHeight w:val="1971"/>
        </w:trPr>
        <w:tc>
          <w:tcPr>
            <w:tcW w:w="1842" w:type="dxa"/>
          </w:tcPr>
          <w:p w:rsidR="00804242" w:rsidRPr="009127EB" w:rsidRDefault="00804242" w:rsidP="009127EB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lastRenderedPageBreak/>
              <w:t>Несовершен-нолетний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ребенок</w:t>
            </w:r>
          </w:p>
        </w:tc>
        <w:tc>
          <w:tcPr>
            <w:tcW w:w="1275" w:type="dxa"/>
          </w:tcPr>
          <w:p w:rsidR="00804242" w:rsidRDefault="00804242" w:rsidP="003C19E7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949" w:type="dxa"/>
          </w:tcPr>
          <w:p w:rsidR="00804242" w:rsidRDefault="00804242" w:rsidP="00804242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Квартира</w:t>
            </w:r>
          </w:p>
          <w:p w:rsidR="00804242" w:rsidRDefault="00804242" w:rsidP="009127EB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992" w:type="dxa"/>
          </w:tcPr>
          <w:p w:rsidR="00804242" w:rsidRDefault="00804242" w:rsidP="00E858A9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33,5</w:t>
            </w:r>
          </w:p>
        </w:tc>
        <w:tc>
          <w:tcPr>
            <w:tcW w:w="1312" w:type="dxa"/>
          </w:tcPr>
          <w:p w:rsidR="00804242" w:rsidRDefault="00804242" w:rsidP="00E858A9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РФ</w:t>
            </w:r>
          </w:p>
        </w:tc>
        <w:tc>
          <w:tcPr>
            <w:tcW w:w="2090" w:type="dxa"/>
          </w:tcPr>
          <w:p w:rsidR="00804242" w:rsidRDefault="00804242" w:rsidP="009127EB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843" w:type="dxa"/>
          </w:tcPr>
          <w:p w:rsidR="00804242" w:rsidRPr="009127EB" w:rsidRDefault="00804242" w:rsidP="009127EB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жилой дом</w:t>
            </w:r>
          </w:p>
          <w:p w:rsidR="00804242" w:rsidRDefault="00804242" w:rsidP="00E858A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804242" w:rsidRDefault="00804242" w:rsidP="00804242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земельный участок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для ведения </w:t>
            </w: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ЛПХ</w:t>
            </w:r>
          </w:p>
          <w:p w:rsidR="00804242" w:rsidRDefault="00804242" w:rsidP="00E858A9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804242" w:rsidRPr="009127EB" w:rsidRDefault="00804242" w:rsidP="00E858A9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275" w:type="dxa"/>
          </w:tcPr>
          <w:p w:rsidR="00804242" w:rsidRDefault="00804242" w:rsidP="00E9638E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154,1</w:t>
            </w:r>
          </w:p>
          <w:p w:rsidR="00804242" w:rsidRDefault="00804242" w:rsidP="00E9638E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804242" w:rsidRDefault="00804242" w:rsidP="00E9638E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1017</w:t>
            </w:r>
          </w:p>
        </w:tc>
        <w:tc>
          <w:tcPr>
            <w:tcW w:w="1418" w:type="dxa"/>
          </w:tcPr>
          <w:p w:rsidR="00804242" w:rsidRPr="009127EB" w:rsidRDefault="00804242" w:rsidP="00E9638E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РФ</w:t>
            </w:r>
          </w:p>
          <w:p w:rsidR="00804242" w:rsidRDefault="00804242" w:rsidP="00E9638E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804242" w:rsidRDefault="00804242" w:rsidP="00E9638E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РФ</w:t>
            </w:r>
          </w:p>
          <w:p w:rsidR="00804242" w:rsidRPr="009127EB" w:rsidRDefault="00804242" w:rsidP="00E9638E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843" w:type="dxa"/>
          </w:tcPr>
          <w:p w:rsidR="00804242" w:rsidRDefault="00804242" w:rsidP="00E858A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</w:tr>
    </w:tbl>
    <w:p w:rsidR="00D663D1" w:rsidRDefault="00D663D1" w:rsidP="007C2F78">
      <w:pPr>
        <w:widowControl/>
        <w:shd w:val="clear" w:color="auto" w:fill="FFFFFF"/>
        <w:suppressAutoHyphens w:val="0"/>
        <w:spacing w:after="240" w:line="240" w:lineRule="atLeast"/>
        <w:jc w:val="center"/>
        <w:rPr>
          <w:rFonts w:ascii="Arial" w:eastAsia="Times New Roman" w:hAnsi="Arial" w:cs="Arial"/>
          <w:sz w:val="21"/>
          <w:szCs w:val="21"/>
          <w:lang w:val="ru-RU" w:eastAsia="ar-SA" w:bidi="ar-SA"/>
        </w:rPr>
      </w:pPr>
    </w:p>
    <w:p w:rsidR="00D663D1" w:rsidRPr="00D663D1" w:rsidRDefault="00D663D1" w:rsidP="00E9638E">
      <w:pPr>
        <w:widowControl/>
        <w:shd w:val="clear" w:color="auto" w:fill="FFFFFF"/>
        <w:suppressAutoHyphens w:val="0"/>
        <w:spacing w:after="240" w:line="240" w:lineRule="atLeast"/>
        <w:rPr>
          <w:rFonts w:ascii="Times New Roman" w:eastAsia="Times New Roman" w:hAnsi="Times New Roman" w:cs="Times New Roman"/>
          <w:sz w:val="24"/>
          <w:lang w:val="ru-RU" w:eastAsia="ar-SA" w:bidi="ar-SA"/>
        </w:rPr>
      </w:pPr>
      <w:r w:rsidRPr="00D663D1">
        <w:rPr>
          <w:rFonts w:ascii="Times New Roman" w:eastAsia="Times New Roman" w:hAnsi="Times New Roman" w:cs="Times New Roman"/>
          <w:sz w:val="24"/>
          <w:lang w:val="ru-RU" w:eastAsia="ar-SA" w:bidi="ar-SA"/>
        </w:rPr>
        <w:t> </w:t>
      </w:r>
    </w:p>
    <w:p w:rsidR="00D663D1" w:rsidRPr="00E9638E" w:rsidRDefault="00D663D1" w:rsidP="00D663D1">
      <w:pPr>
        <w:widowControl/>
        <w:shd w:val="clear" w:color="auto" w:fill="FFFFFF"/>
        <w:suppressAutoHyphens w:val="0"/>
        <w:spacing w:after="24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lang w:val="ru-RU" w:eastAsia="ar-SA" w:bidi="ar-SA"/>
        </w:rPr>
      </w:pPr>
      <w:r w:rsidRPr="00E9638E">
        <w:rPr>
          <w:rFonts w:ascii="Times New Roman" w:eastAsia="Times New Roman" w:hAnsi="Times New Roman" w:cs="Times New Roman"/>
          <w:b/>
          <w:bCs/>
          <w:sz w:val="24"/>
          <w:lang w:val="ru-RU" w:eastAsia="ar-SA" w:bidi="ar-SA"/>
        </w:rPr>
        <w:t>СВЕДЕНИЯ О ДОХОДАХ, ИМУЩЕСТВЕ И</w:t>
      </w:r>
      <w:r w:rsidRPr="00E9638E">
        <w:rPr>
          <w:rFonts w:ascii="Times New Roman" w:eastAsia="Times New Roman" w:hAnsi="Times New Roman" w:cs="Times New Roman"/>
          <w:b/>
          <w:bCs/>
          <w:sz w:val="24"/>
          <w:lang w:val="ru-RU" w:eastAsia="ar-SA" w:bidi="ar-SA"/>
        </w:rPr>
        <w:br/>
        <w:t>ОБЯЗАТЕЛЬСТВАХ ИМУЩЕСТВЕННОГО ХАРАКТЕРА</w:t>
      </w:r>
      <w:r w:rsidRPr="00E9638E"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  <w:t> </w:t>
      </w:r>
    </w:p>
    <w:p w:rsidR="00D663D1" w:rsidRPr="00E9638E" w:rsidRDefault="00D663D1" w:rsidP="00D663D1">
      <w:pPr>
        <w:widowControl/>
        <w:shd w:val="clear" w:color="auto" w:fill="FFFFFF"/>
        <w:suppressAutoHyphens w:val="0"/>
        <w:spacing w:after="240" w:line="240" w:lineRule="atLeast"/>
        <w:jc w:val="center"/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</w:pPr>
      <w:r w:rsidRPr="00E9638E"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  <w:t>Депутата Собрания представителей сельского поселения Камышла муниципального района Камышлинский Самарской области</w:t>
      </w:r>
      <w:r w:rsidRPr="00E9638E"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  <w:br/>
        <w:t>и членов ег</w:t>
      </w:r>
      <w:r w:rsidR="00EA0F9D"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  <w:t>о семьи за период с 1 января 2021 года по 31 декабря 2021</w:t>
      </w:r>
      <w:r w:rsidRPr="00E9638E"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  <w:t xml:space="preserve"> года</w:t>
      </w:r>
    </w:p>
    <w:p w:rsidR="00D663D1" w:rsidRDefault="00D663D1" w:rsidP="00D663D1">
      <w:pPr>
        <w:widowControl/>
        <w:shd w:val="clear" w:color="auto" w:fill="FFFFFF"/>
        <w:suppressAutoHyphens w:val="0"/>
        <w:spacing w:after="240" w:line="240" w:lineRule="atLeast"/>
        <w:jc w:val="center"/>
        <w:rPr>
          <w:rFonts w:ascii="Arial" w:eastAsia="Times New Roman" w:hAnsi="Arial" w:cs="Arial"/>
          <w:sz w:val="21"/>
          <w:szCs w:val="21"/>
          <w:lang w:val="ru-RU" w:eastAsia="ar-SA" w:bidi="ar-SA"/>
        </w:rPr>
      </w:pPr>
    </w:p>
    <w:tbl>
      <w:tblPr>
        <w:tblStyle w:val="a3"/>
        <w:tblW w:w="15133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1842"/>
        <w:gridCol w:w="1275"/>
        <w:gridCol w:w="1843"/>
        <w:gridCol w:w="992"/>
        <w:gridCol w:w="1418"/>
        <w:gridCol w:w="2094"/>
        <w:gridCol w:w="1733"/>
        <w:gridCol w:w="1276"/>
        <w:gridCol w:w="1276"/>
        <w:gridCol w:w="1384"/>
      </w:tblGrid>
      <w:tr w:rsidR="00147B27" w:rsidRPr="004855CB" w:rsidTr="003D20F0">
        <w:tc>
          <w:tcPr>
            <w:tcW w:w="1842" w:type="dxa"/>
            <w:vMerge w:val="restart"/>
          </w:tcPr>
          <w:p w:rsidR="00147B27" w:rsidRPr="009127EB" w:rsidRDefault="00147B27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Фамилия, имя, отчество лица, замещающего соответствующую должность Члены его семьи</w:t>
            </w:r>
          </w:p>
        </w:tc>
        <w:tc>
          <w:tcPr>
            <w:tcW w:w="1275" w:type="dxa"/>
            <w:vMerge w:val="restart"/>
          </w:tcPr>
          <w:p w:rsidR="00147B27" w:rsidRPr="009127EB" w:rsidRDefault="00F80B6C" w:rsidP="007C4EC7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Годовой доход за 2021</w:t>
            </w:r>
            <w:r w:rsidR="00147B27"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г. (руб.)</w:t>
            </w:r>
          </w:p>
        </w:tc>
        <w:tc>
          <w:tcPr>
            <w:tcW w:w="6347" w:type="dxa"/>
            <w:gridSpan w:val="4"/>
          </w:tcPr>
          <w:p w:rsidR="00147B27" w:rsidRPr="009127EB" w:rsidRDefault="00147B27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5" w:type="dxa"/>
            <w:gridSpan w:val="3"/>
          </w:tcPr>
          <w:p w:rsidR="00147B27" w:rsidRPr="009127EB" w:rsidRDefault="00147B27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84" w:type="dxa"/>
            <w:vMerge w:val="restart"/>
          </w:tcPr>
          <w:p w:rsidR="00147B27" w:rsidRPr="009127EB" w:rsidRDefault="00147B27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147B27" w:rsidRPr="009127EB" w:rsidTr="0037130F">
        <w:trPr>
          <w:trHeight w:val="1932"/>
        </w:trPr>
        <w:tc>
          <w:tcPr>
            <w:tcW w:w="1842" w:type="dxa"/>
            <w:vMerge/>
          </w:tcPr>
          <w:p w:rsidR="00147B27" w:rsidRPr="009127EB" w:rsidRDefault="00147B27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275" w:type="dxa"/>
            <w:vMerge/>
          </w:tcPr>
          <w:p w:rsidR="00147B27" w:rsidRPr="009127EB" w:rsidRDefault="00147B27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843" w:type="dxa"/>
          </w:tcPr>
          <w:p w:rsidR="00147B27" w:rsidRPr="009127EB" w:rsidRDefault="00147B27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Вид объектов недвижимости</w:t>
            </w:r>
          </w:p>
        </w:tc>
        <w:tc>
          <w:tcPr>
            <w:tcW w:w="992" w:type="dxa"/>
          </w:tcPr>
          <w:p w:rsidR="00147B27" w:rsidRPr="009127EB" w:rsidRDefault="00147B27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Площадь (</w:t>
            </w:r>
            <w:proofErr w:type="spellStart"/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кв</w:t>
            </w:r>
            <w:proofErr w:type="gramStart"/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.м</w:t>
            </w:r>
            <w:proofErr w:type="spellEnd"/>
            <w:proofErr w:type="gramEnd"/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)</w:t>
            </w:r>
          </w:p>
        </w:tc>
        <w:tc>
          <w:tcPr>
            <w:tcW w:w="1418" w:type="dxa"/>
          </w:tcPr>
          <w:p w:rsidR="00147B27" w:rsidRPr="009127EB" w:rsidRDefault="00147B27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Страна расположения</w:t>
            </w:r>
          </w:p>
        </w:tc>
        <w:tc>
          <w:tcPr>
            <w:tcW w:w="2094" w:type="dxa"/>
          </w:tcPr>
          <w:p w:rsidR="00147B27" w:rsidRPr="009127EB" w:rsidRDefault="00147B27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Транспортные средства (вид, марка)</w:t>
            </w:r>
          </w:p>
        </w:tc>
        <w:tc>
          <w:tcPr>
            <w:tcW w:w="1733" w:type="dxa"/>
          </w:tcPr>
          <w:p w:rsidR="00147B27" w:rsidRPr="009127EB" w:rsidRDefault="00147B27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Вид объектов недвижимости</w:t>
            </w:r>
          </w:p>
        </w:tc>
        <w:tc>
          <w:tcPr>
            <w:tcW w:w="1276" w:type="dxa"/>
          </w:tcPr>
          <w:p w:rsidR="00147B27" w:rsidRPr="009127EB" w:rsidRDefault="00147B27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Площадь (</w:t>
            </w:r>
            <w:proofErr w:type="spellStart"/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кв</w:t>
            </w:r>
            <w:proofErr w:type="gramStart"/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.м</w:t>
            </w:r>
            <w:proofErr w:type="spellEnd"/>
            <w:proofErr w:type="gramEnd"/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)</w:t>
            </w:r>
          </w:p>
          <w:p w:rsidR="00147B27" w:rsidRPr="009127EB" w:rsidRDefault="00147B27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147B27" w:rsidRPr="009127EB" w:rsidRDefault="00147B27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147B27" w:rsidRPr="009127EB" w:rsidRDefault="00147B27" w:rsidP="0097274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276" w:type="dxa"/>
          </w:tcPr>
          <w:p w:rsidR="00147B27" w:rsidRPr="009127EB" w:rsidRDefault="00147B27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Страна расположения</w:t>
            </w:r>
          </w:p>
          <w:p w:rsidR="00147B27" w:rsidRPr="009127EB" w:rsidRDefault="00147B27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147B27" w:rsidRPr="009127EB" w:rsidRDefault="00147B27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147B27" w:rsidRPr="009127EB" w:rsidRDefault="00147B27" w:rsidP="0097274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384" w:type="dxa"/>
            <w:vMerge/>
          </w:tcPr>
          <w:p w:rsidR="00147B27" w:rsidRPr="009127EB" w:rsidRDefault="00147B27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</w:tr>
      <w:tr w:rsidR="00D663D1" w:rsidRPr="009127EB" w:rsidTr="003D20F0">
        <w:trPr>
          <w:trHeight w:val="864"/>
        </w:trPr>
        <w:tc>
          <w:tcPr>
            <w:tcW w:w="1842" w:type="dxa"/>
            <w:vMerge w:val="restart"/>
          </w:tcPr>
          <w:p w:rsidR="00D663D1" w:rsidRDefault="00EA0F9D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Гараев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Радмир</w:t>
            </w:r>
            <w:proofErr w:type="spellEnd"/>
          </w:p>
          <w:p w:rsidR="00EA0F9D" w:rsidRDefault="00EA0F9D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Фанилевич</w:t>
            </w:r>
            <w:proofErr w:type="spellEnd"/>
          </w:p>
          <w:p w:rsidR="00D663D1" w:rsidRDefault="00D663D1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663D1" w:rsidRDefault="00D663D1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663D1" w:rsidRDefault="00D663D1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663D1" w:rsidRDefault="00D663D1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663D1" w:rsidRPr="009127EB" w:rsidRDefault="00D663D1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275" w:type="dxa"/>
            <w:vMerge w:val="restart"/>
          </w:tcPr>
          <w:p w:rsidR="00D663D1" w:rsidRDefault="00EA0F9D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lastRenderedPageBreak/>
              <w:t>615373,40</w:t>
            </w:r>
          </w:p>
          <w:p w:rsidR="00EA0F9D" w:rsidRDefault="00EA0F9D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EA0F9D" w:rsidRDefault="00EA0F9D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EA0F9D" w:rsidRPr="009127EB" w:rsidRDefault="00EA0F9D" w:rsidP="00EA0F9D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843" w:type="dxa"/>
          </w:tcPr>
          <w:p w:rsidR="00EA0F9D" w:rsidRDefault="00EA0F9D" w:rsidP="00972740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lastRenderedPageBreak/>
              <w:t xml:space="preserve">Земельный участок </w:t>
            </w:r>
          </w:p>
          <w:p w:rsidR="00D663D1" w:rsidRPr="009127EB" w:rsidRDefault="00D1419C" w:rsidP="00972740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для ведения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lastRenderedPageBreak/>
              <w:t>личного подсобного хозяйства</w:t>
            </w:r>
          </w:p>
        </w:tc>
        <w:tc>
          <w:tcPr>
            <w:tcW w:w="992" w:type="dxa"/>
          </w:tcPr>
          <w:p w:rsidR="00D663D1" w:rsidRDefault="00D663D1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EA0F9D" w:rsidRDefault="00EA0F9D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EA0F9D" w:rsidRDefault="00EA0F9D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EA0F9D" w:rsidRPr="009127EB" w:rsidRDefault="00EA0F9D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lastRenderedPageBreak/>
              <w:t>770</w:t>
            </w: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,0</w:t>
            </w:r>
          </w:p>
        </w:tc>
        <w:tc>
          <w:tcPr>
            <w:tcW w:w="1418" w:type="dxa"/>
          </w:tcPr>
          <w:p w:rsidR="00D663D1" w:rsidRDefault="00D663D1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EA0F9D" w:rsidRDefault="00EA0F9D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EA0F9D" w:rsidRDefault="00EA0F9D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EA0F9D" w:rsidRPr="009127EB" w:rsidRDefault="00EA0F9D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lastRenderedPageBreak/>
              <w:t>РФ</w:t>
            </w:r>
          </w:p>
        </w:tc>
        <w:tc>
          <w:tcPr>
            <w:tcW w:w="2094" w:type="dxa"/>
            <w:vMerge w:val="restart"/>
          </w:tcPr>
          <w:p w:rsidR="00E9638E" w:rsidRPr="00EA0F9D" w:rsidRDefault="00EA0F9D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bidi="ar-SA"/>
              </w:rPr>
              <w:lastRenderedPageBreak/>
              <w:t>LADA GFL 110 LADA VESTA.2017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г</w:t>
            </w:r>
            <w:r w:rsidRPr="00EA0F9D">
              <w:rPr>
                <w:rFonts w:ascii="Times New Roman" w:eastAsiaTheme="minorHAnsi" w:hAnsi="Times New Roman" w:cs="Times New Roman"/>
                <w:color w:val="auto"/>
                <w:sz w:val="24"/>
                <w:lang w:bidi="ar-SA"/>
              </w:rPr>
              <w:t>.</w:t>
            </w:r>
          </w:p>
          <w:p w:rsidR="00E9638E" w:rsidRPr="00EA0F9D" w:rsidRDefault="00E9638E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bidi="ar-SA"/>
              </w:rPr>
            </w:pPr>
          </w:p>
          <w:p w:rsidR="00E9638E" w:rsidRPr="00EA0F9D" w:rsidRDefault="00E9638E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bidi="ar-SA"/>
              </w:rPr>
            </w:pPr>
          </w:p>
          <w:p w:rsidR="00E9638E" w:rsidRPr="00F80B6C" w:rsidRDefault="00E9638E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bidi="ar-SA"/>
              </w:rPr>
            </w:pPr>
          </w:p>
        </w:tc>
        <w:tc>
          <w:tcPr>
            <w:tcW w:w="1733" w:type="dxa"/>
            <w:vMerge w:val="restart"/>
          </w:tcPr>
          <w:p w:rsidR="00D663D1" w:rsidRDefault="00E9638E" w:rsidP="00972740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F80B6C">
              <w:rPr>
                <w:rFonts w:ascii="Times New Roman" w:eastAsiaTheme="minorHAnsi" w:hAnsi="Times New Roman" w:cs="Times New Roman"/>
                <w:color w:val="auto"/>
                <w:sz w:val="24"/>
                <w:lang w:bidi="ar-SA"/>
              </w:rPr>
              <w:lastRenderedPageBreak/>
              <w:t xml:space="preserve">   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-</w:t>
            </w:r>
          </w:p>
          <w:p w:rsidR="00E9638E" w:rsidRDefault="00E9638E" w:rsidP="00972740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E9638E" w:rsidRDefault="00E9638E" w:rsidP="00972740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E9638E" w:rsidRDefault="00E9638E" w:rsidP="00972740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E9638E" w:rsidRPr="009127EB" w:rsidRDefault="00E9638E" w:rsidP="00972740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   -</w:t>
            </w:r>
          </w:p>
        </w:tc>
        <w:tc>
          <w:tcPr>
            <w:tcW w:w="1276" w:type="dxa"/>
            <w:vMerge w:val="restart"/>
          </w:tcPr>
          <w:p w:rsidR="00D663D1" w:rsidRDefault="00E9638E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lastRenderedPageBreak/>
              <w:t>-</w:t>
            </w:r>
          </w:p>
          <w:p w:rsidR="00E9638E" w:rsidRDefault="00E9638E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E9638E" w:rsidRDefault="00E9638E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E9638E" w:rsidRDefault="00E9638E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E9638E" w:rsidRPr="009127EB" w:rsidRDefault="00E9638E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-</w:t>
            </w:r>
          </w:p>
        </w:tc>
        <w:tc>
          <w:tcPr>
            <w:tcW w:w="1276" w:type="dxa"/>
            <w:vMerge w:val="restart"/>
          </w:tcPr>
          <w:p w:rsidR="00D663D1" w:rsidRDefault="00E9638E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lastRenderedPageBreak/>
              <w:t>-</w:t>
            </w:r>
          </w:p>
          <w:p w:rsidR="00E9638E" w:rsidRDefault="00E9638E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E9638E" w:rsidRDefault="00E9638E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E9638E" w:rsidRDefault="00E9638E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E9638E" w:rsidRPr="009127EB" w:rsidRDefault="00E9638E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-</w:t>
            </w:r>
          </w:p>
        </w:tc>
        <w:tc>
          <w:tcPr>
            <w:tcW w:w="1384" w:type="dxa"/>
            <w:vMerge w:val="restart"/>
          </w:tcPr>
          <w:p w:rsidR="00EA0F9D" w:rsidRDefault="00EA0F9D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lastRenderedPageBreak/>
              <w:t>Собствен</w:t>
            </w:r>
            <w:proofErr w:type="spellEnd"/>
          </w:p>
          <w:p w:rsidR="00E9638E" w:rsidRDefault="00EA0F9D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ные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средства</w:t>
            </w:r>
            <w:r w:rsidR="00F80B6C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</w:t>
            </w:r>
          </w:p>
          <w:p w:rsidR="00E9638E" w:rsidRDefault="00E9638E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E9638E" w:rsidRPr="009127EB" w:rsidRDefault="00E9638E" w:rsidP="00EA0F9D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</w:tr>
      <w:tr w:rsidR="00D663D1" w:rsidRPr="009127EB" w:rsidTr="00EA0F9D">
        <w:trPr>
          <w:trHeight w:val="660"/>
        </w:trPr>
        <w:tc>
          <w:tcPr>
            <w:tcW w:w="1842" w:type="dxa"/>
            <w:vMerge/>
          </w:tcPr>
          <w:p w:rsidR="00D663D1" w:rsidRPr="009127EB" w:rsidRDefault="00D663D1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275" w:type="dxa"/>
            <w:vMerge/>
          </w:tcPr>
          <w:p w:rsidR="00D663D1" w:rsidRPr="009127EB" w:rsidRDefault="00D663D1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843" w:type="dxa"/>
          </w:tcPr>
          <w:p w:rsidR="00D663D1" w:rsidRDefault="00D663D1" w:rsidP="00972740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663D1" w:rsidRPr="009127EB" w:rsidRDefault="00697E02" w:rsidP="00972740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Жилой дом</w:t>
            </w:r>
          </w:p>
        </w:tc>
        <w:tc>
          <w:tcPr>
            <w:tcW w:w="992" w:type="dxa"/>
          </w:tcPr>
          <w:p w:rsidR="00D663D1" w:rsidRDefault="00D663D1" w:rsidP="0097274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663D1" w:rsidRDefault="00EA0F9D" w:rsidP="0097274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31,2</w:t>
            </w:r>
          </w:p>
        </w:tc>
        <w:tc>
          <w:tcPr>
            <w:tcW w:w="1418" w:type="dxa"/>
          </w:tcPr>
          <w:p w:rsidR="00D663D1" w:rsidRDefault="00D663D1" w:rsidP="00972740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663D1" w:rsidRPr="009127EB" w:rsidRDefault="00D663D1" w:rsidP="0097274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РФ</w:t>
            </w:r>
          </w:p>
        </w:tc>
        <w:tc>
          <w:tcPr>
            <w:tcW w:w="2094" w:type="dxa"/>
            <w:vMerge/>
          </w:tcPr>
          <w:p w:rsidR="00D663D1" w:rsidRPr="009127EB" w:rsidRDefault="00D663D1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733" w:type="dxa"/>
            <w:vMerge/>
          </w:tcPr>
          <w:p w:rsidR="00D663D1" w:rsidRPr="009127EB" w:rsidRDefault="00D663D1" w:rsidP="00972740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276" w:type="dxa"/>
            <w:vMerge/>
          </w:tcPr>
          <w:p w:rsidR="00D663D1" w:rsidRPr="009127EB" w:rsidRDefault="00D663D1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276" w:type="dxa"/>
            <w:vMerge/>
          </w:tcPr>
          <w:p w:rsidR="00D663D1" w:rsidRPr="009127EB" w:rsidRDefault="00D663D1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384" w:type="dxa"/>
            <w:vMerge/>
          </w:tcPr>
          <w:p w:rsidR="00D663D1" w:rsidRPr="009127EB" w:rsidRDefault="00D663D1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</w:tr>
      <w:tr w:rsidR="00EA0F9D" w:rsidRPr="004855CB" w:rsidTr="003D20F0">
        <w:trPr>
          <w:trHeight w:val="960"/>
        </w:trPr>
        <w:tc>
          <w:tcPr>
            <w:tcW w:w="1842" w:type="dxa"/>
          </w:tcPr>
          <w:p w:rsidR="00EA0F9D" w:rsidRPr="009127EB" w:rsidRDefault="00EA0F9D" w:rsidP="0097274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супруга</w:t>
            </w:r>
          </w:p>
        </w:tc>
        <w:tc>
          <w:tcPr>
            <w:tcW w:w="1275" w:type="dxa"/>
          </w:tcPr>
          <w:p w:rsidR="00EA0F9D" w:rsidRPr="009127EB" w:rsidRDefault="00EA0F9D" w:rsidP="0097274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776219,94</w:t>
            </w:r>
          </w:p>
        </w:tc>
        <w:tc>
          <w:tcPr>
            <w:tcW w:w="1843" w:type="dxa"/>
          </w:tcPr>
          <w:p w:rsidR="00EA0F9D" w:rsidRDefault="00EA0F9D" w:rsidP="00972740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квартира</w:t>
            </w:r>
          </w:p>
        </w:tc>
        <w:tc>
          <w:tcPr>
            <w:tcW w:w="992" w:type="dxa"/>
          </w:tcPr>
          <w:p w:rsidR="00EA0F9D" w:rsidRDefault="00EA0F9D" w:rsidP="0097274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39,6</w:t>
            </w:r>
          </w:p>
        </w:tc>
        <w:tc>
          <w:tcPr>
            <w:tcW w:w="1418" w:type="dxa"/>
          </w:tcPr>
          <w:p w:rsidR="00EA0F9D" w:rsidRDefault="00EA0F9D" w:rsidP="00972740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      РФ</w:t>
            </w:r>
          </w:p>
        </w:tc>
        <w:tc>
          <w:tcPr>
            <w:tcW w:w="2094" w:type="dxa"/>
          </w:tcPr>
          <w:p w:rsidR="00EA0F9D" w:rsidRPr="009127EB" w:rsidRDefault="00EA0F9D" w:rsidP="0097274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Трактор колесный Т-40АП,1985г.</w:t>
            </w:r>
          </w:p>
        </w:tc>
        <w:tc>
          <w:tcPr>
            <w:tcW w:w="1733" w:type="dxa"/>
          </w:tcPr>
          <w:p w:rsidR="00D1419C" w:rsidRDefault="00D1419C" w:rsidP="00D1419C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Земельный участок </w:t>
            </w:r>
          </w:p>
          <w:p w:rsidR="00EA0F9D" w:rsidRDefault="00D1419C" w:rsidP="00D1419C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для ведения личного подсобного хозяйства</w:t>
            </w:r>
          </w:p>
          <w:p w:rsidR="00D1419C" w:rsidRDefault="00D1419C" w:rsidP="00D1419C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1419C" w:rsidRPr="009127EB" w:rsidRDefault="00D1419C" w:rsidP="00D1419C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Жилой дом</w:t>
            </w:r>
          </w:p>
        </w:tc>
        <w:tc>
          <w:tcPr>
            <w:tcW w:w="1276" w:type="dxa"/>
          </w:tcPr>
          <w:p w:rsidR="00EA0F9D" w:rsidRDefault="00EA0F9D" w:rsidP="0097274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1419C" w:rsidRDefault="00D1419C" w:rsidP="0097274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1419C" w:rsidRDefault="00D1419C" w:rsidP="0097274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1419C" w:rsidRDefault="00D1419C" w:rsidP="0097274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1419C" w:rsidRDefault="00D1419C" w:rsidP="0097274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1419C" w:rsidRDefault="00D1419C" w:rsidP="0097274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770,0</w:t>
            </w:r>
          </w:p>
          <w:p w:rsidR="00D1419C" w:rsidRDefault="00D1419C" w:rsidP="0097274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1419C" w:rsidRPr="009127EB" w:rsidRDefault="00D1419C" w:rsidP="0097274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31,2</w:t>
            </w:r>
          </w:p>
        </w:tc>
        <w:tc>
          <w:tcPr>
            <w:tcW w:w="1276" w:type="dxa"/>
          </w:tcPr>
          <w:p w:rsidR="00EA0F9D" w:rsidRDefault="00EA0F9D" w:rsidP="0097274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1419C" w:rsidRDefault="00D1419C" w:rsidP="0097274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1419C" w:rsidRDefault="00D1419C" w:rsidP="0097274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1419C" w:rsidRDefault="00D1419C" w:rsidP="0097274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1419C" w:rsidRDefault="00D1419C" w:rsidP="0097274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1419C" w:rsidRDefault="00D1419C" w:rsidP="0097274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РФ</w:t>
            </w:r>
          </w:p>
          <w:p w:rsidR="00D1419C" w:rsidRDefault="00D1419C" w:rsidP="0097274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D1419C" w:rsidRPr="009127EB" w:rsidRDefault="00D1419C" w:rsidP="0097274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РФ</w:t>
            </w:r>
          </w:p>
        </w:tc>
        <w:tc>
          <w:tcPr>
            <w:tcW w:w="1384" w:type="dxa"/>
          </w:tcPr>
          <w:p w:rsidR="00D1419C" w:rsidRDefault="00D1419C" w:rsidP="0097274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Собствен</w:t>
            </w:r>
            <w:proofErr w:type="spellEnd"/>
          </w:p>
          <w:p w:rsidR="00EA0F9D" w:rsidRPr="009127EB" w:rsidRDefault="00D1419C" w:rsidP="00972740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ные и заемные средства</w:t>
            </w:r>
          </w:p>
        </w:tc>
      </w:tr>
      <w:tr w:rsidR="003D20F0" w:rsidRPr="009127EB" w:rsidTr="003D20F0">
        <w:trPr>
          <w:trHeight w:val="876"/>
        </w:trPr>
        <w:tc>
          <w:tcPr>
            <w:tcW w:w="1842" w:type="dxa"/>
          </w:tcPr>
          <w:p w:rsidR="003D20F0" w:rsidRPr="009127EB" w:rsidRDefault="00697E02" w:rsidP="004855CB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ребенок</w:t>
            </w:r>
          </w:p>
        </w:tc>
        <w:tc>
          <w:tcPr>
            <w:tcW w:w="1275" w:type="dxa"/>
          </w:tcPr>
          <w:p w:rsidR="003D20F0" w:rsidRPr="009127EB" w:rsidRDefault="00697E02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0,00</w:t>
            </w:r>
          </w:p>
        </w:tc>
        <w:tc>
          <w:tcPr>
            <w:tcW w:w="1843" w:type="dxa"/>
          </w:tcPr>
          <w:p w:rsidR="00697E02" w:rsidRPr="009127EB" w:rsidRDefault="00697E02" w:rsidP="00F80B6C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3D20F0" w:rsidRPr="009127EB" w:rsidRDefault="003D20F0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418" w:type="dxa"/>
          </w:tcPr>
          <w:p w:rsidR="003D20F0" w:rsidRPr="009127EB" w:rsidRDefault="003D20F0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2094" w:type="dxa"/>
          </w:tcPr>
          <w:p w:rsidR="003D20F0" w:rsidRPr="009127EB" w:rsidRDefault="003D20F0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-</w:t>
            </w:r>
          </w:p>
        </w:tc>
        <w:tc>
          <w:tcPr>
            <w:tcW w:w="1733" w:type="dxa"/>
          </w:tcPr>
          <w:p w:rsidR="00F80B6C" w:rsidRDefault="00F80B6C" w:rsidP="00F80B6C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Земельный участок </w:t>
            </w:r>
          </w:p>
          <w:p w:rsidR="00F80B6C" w:rsidRDefault="00F80B6C" w:rsidP="00F80B6C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для ведения личного подсобного хозяйства</w:t>
            </w:r>
          </w:p>
          <w:p w:rsidR="00F80B6C" w:rsidRDefault="00F80B6C" w:rsidP="00F80B6C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3D20F0" w:rsidRPr="009127EB" w:rsidRDefault="00F80B6C" w:rsidP="00F80B6C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Жилой дом</w:t>
            </w:r>
          </w:p>
        </w:tc>
        <w:tc>
          <w:tcPr>
            <w:tcW w:w="1276" w:type="dxa"/>
          </w:tcPr>
          <w:p w:rsidR="00F80B6C" w:rsidRDefault="00F80B6C" w:rsidP="00F80B6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F80B6C" w:rsidRDefault="00F80B6C" w:rsidP="00F80B6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F80B6C" w:rsidRDefault="00F80B6C" w:rsidP="00F80B6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F80B6C" w:rsidRDefault="00F80B6C" w:rsidP="00F80B6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F80B6C" w:rsidRDefault="00F80B6C" w:rsidP="00F80B6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F80B6C" w:rsidRDefault="00F80B6C" w:rsidP="00F80B6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770,0</w:t>
            </w:r>
          </w:p>
          <w:p w:rsidR="00F80B6C" w:rsidRDefault="00F80B6C" w:rsidP="00F80B6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3D20F0" w:rsidRPr="009127EB" w:rsidRDefault="00F80B6C" w:rsidP="00F80B6C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31,2</w:t>
            </w:r>
          </w:p>
        </w:tc>
        <w:tc>
          <w:tcPr>
            <w:tcW w:w="1276" w:type="dxa"/>
          </w:tcPr>
          <w:p w:rsidR="00F80B6C" w:rsidRDefault="00F80B6C" w:rsidP="00F80B6C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F80B6C" w:rsidRDefault="00F80B6C" w:rsidP="00F80B6C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F80B6C" w:rsidRPr="00F80B6C" w:rsidRDefault="00F80B6C" w:rsidP="00F80B6C">
            <w:pPr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</w:p>
          <w:p w:rsidR="00F80B6C" w:rsidRPr="00F80B6C" w:rsidRDefault="00F80B6C" w:rsidP="00F80B6C">
            <w:pPr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</w:p>
          <w:p w:rsidR="00F80B6C" w:rsidRDefault="00F80B6C" w:rsidP="00F80B6C">
            <w:pPr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</w:p>
          <w:p w:rsidR="00F80B6C" w:rsidRDefault="00F80B6C" w:rsidP="00F80B6C">
            <w:pP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РФ</w:t>
            </w:r>
          </w:p>
          <w:p w:rsidR="00F80B6C" w:rsidRDefault="00F80B6C" w:rsidP="00F80B6C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  <w:p w:rsidR="003D20F0" w:rsidRPr="00F80B6C" w:rsidRDefault="00F80B6C" w:rsidP="00F80B6C">
            <w:pPr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РФ</w:t>
            </w:r>
          </w:p>
        </w:tc>
        <w:tc>
          <w:tcPr>
            <w:tcW w:w="1384" w:type="dxa"/>
          </w:tcPr>
          <w:p w:rsidR="003D20F0" w:rsidRPr="009127EB" w:rsidRDefault="00F80B6C" w:rsidP="00F80B6C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-</w:t>
            </w:r>
          </w:p>
        </w:tc>
      </w:tr>
    </w:tbl>
    <w:p w:rsidR="00F80B6C" w:rsidRDefault="00F80B6C" w:rsidP="003D20F0">
      <w:pPr>
        <w:widowControl/>
        <w:suppressAutoHyphens w:val="0"/>
        <w:spacing w:after="180" w:line="255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kern w:val="2"/>
          <w:sz w:val="24"/>
          <w:lang w:val="ru-RU" w:eastAsia="ar-SA" w:bidi="ar-SA"/>
        </w:rPr>
      </w:pPr>
    </w:p>
    <w:p w:rsidR="00F80B6C" w:rsidRDefault="00F80B6C" w:rsidP="003D20F0">
      <w:pPr>
        <w:widowControl/>
        <w:suppressAutoHyphens w:val="0"/>
        <w:spacing w:after="180" w:line="255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kern w:val="2"/>
          <w:sz w:val="24"/>
          <w:lang w:val="ru-RU" w:eastAsia="ar-SA" w:bidi="ar-SA"/>
        </w:rPr>
      </w:pPr>
    </w:p>
    <w:p w:rsidR="00F80B6C" w:rsidRDefault="00F80B6C" w:rsidP="003D20F0">
      <w:pPr>
        <w:widowControl/>
        <w:suppressAutoHyphens w:val="0"/>
        <w:spacing w:after="180" w:line="255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kern w:val="2"/>
          <w:sz w:val="24"/>
          <w:lang w:val="ru-RU" w:eastAsia="ar-SA" w:bidi="ar-SA"/>
        </w:rPr>
      </w:pPr>
    </w:p>
    <w:p w:rsidR="00F80B6C" w:rsidRDefault="00F80B6C" w:rsidP="003D20F0">
      <w:pPr>
        <w:widowControl/>
        <w:suppressAutoHyphens w:val="0"/>
        <w:spacing w:after="180" w:line="255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kern w:val="2"/>
          <w:sz w:val="24"/>
          <w:lang w:val="ru-RU" w:eastAsia="ar-SA" w:bidi="ar-SA"/>
        </w:rPr>
      </w:pPr>
    </w:p>
    <w:p w:rsidR="00F80B6C" w:rsidRDefault="00F80B6C" w:rsidP="003D20F0">
      <w:pPr>
        <w:widowControl/>
        <w:suppressAutoHyphens w:val="0"/>
        <w:spacing w:after="180" w:line="255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kern w:val="2"/>
          <w:sz w:val="24"/>
          <w:lang w:val="ru-RU" w:eastAsia="ar-SA" w:bidi="ar-SA"/>
        </w:rPr>
      </w:pPr>
    </w:p>
    <w:p w:rsidR="00F80B6C" w:rsidRDefault="00F80B6C" w:rsidP="003D20F0">
      <w:pPr>
        <w:widowControl/>
        <w:suppressAutoHyphens w:val="0"/>
        <w:spacing w:after="180" w:line="255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kern w:val="2"/>
          <w:sz w:val="24"/>
          <w:lang w:val="ru-RU" w:eastAsia="ar-SA" w:bidi="ar-SA"/>
        </w:rPr>
      </w:pPr>
    </w:p>
    <w:p w:rsidR="00F80B6C" w:rsidRDefault="00F80B6C" w:rsidP="003D20F0">
      <w:pPr>
        <w:widowControl/>
        <w:suppressAutoHyphens w:val="0"/>
        <w:spacing w:after="180" w:line="255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kern w:val="2"/>
          <w:sz w:val="24"/>
          <w:lang w:val="ru-RU" w:eastAsia="ar-SA" w:bidi="ar-SA"/>
        </w:rPr>
      </w:pPr>
    </w:p>
    <w:p w:rsidR="003D20F0" w:rsidRPr="00D663D1" w:rsidRDefault="003D20F0" w:rsidP="003D20F0">
      <w:pPr>
        <w:widowControl/>
        <w:suppressAutoHyphens w:val="0"/>
        <w:spacing w:after="180" w:line="255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kern w:val="2"/>
          <w:sz w:val="24"/>
          <w:lang w:val="ru-RU" w:eastAsia="ar-SA" w:bidi="ar-SA"/>
        </w:rPr>
      </w:pPr>
      <w:r w:rsidRPr="00D663D1">
        <w:rPr>
          <w:rFonts w:ascii="Times New Roman" w:eastAsia="Times New Roman" w:hAnsi="Times New Roman" w:cs="Times New Roman"/>
          <w:b/>
          <w:bCs/>
          <w:caps/>
          <w:color w:val="444444"/>
          <w:kern w:val="2"/>
          <w:sz w:val="24"/>
          <w:lang w:val="ru-RU" w:eastAsia="ar-SA" w:bidi="ar-SA"/>
        </w:rPr>
        <w:lastRenderedPageBreak/>
        <w:t>СВЕДЕНИЯ О ДОХОДАХ, ИМУЩЕСТВЕ И</w:t>
      </w:r>
      <w:r w:rsidRPr="00D663D1">
        <w:rPr>
          <w:rFonts w:ascii="Times New Roman" w:eastAsia="Times New Roman" w:hAnsi="Times New Roman" w:cs="Times New Roman"/>
          <w:b/>
          <w:bCs/>
          <w:caps/>
          <w:color w:val="444444"/>
          <w:kern w:val="2"/>
          <w:sz w:val="24"/>
          <w:lang w:val="ru-RU" w:eastAsia="ar-SA" w:bidi="ar-SA"/>
        </w:rPr>
        <w:br/>
        <w:t>ОБЯЗАТЕЛЬСТВАХ ИМУЩЕСТВЕННОГО ХАРАКТЕРА</w:t>
      </w:r>
      <w:r w:rsidRPr="00D663D1">
        <w:rPr>
          <w:rFonts w:ascii="Times New Roman" w:eastAsia="Times New Roman" w:hAnsi="Times New Roman" w:cs="Times New Roman"/>
          <w:sz w:val="24"/>
          <w:lang w:val="ru-RU" w:eastAsia="ar-SA" w:bidi="ar-SA"/>
        </w:rPr>
        <w:t> </w:t>
      </w:r>
    </w:p>
    <w:p w:rsidR="003D20F0" w:rsidRDefault="003D20F0" w:rsidP="003D20F0">
      <w:pPr>
        <w:widowControl/>
        <w:shd w:val="clear" w:color="auto" w:fill="FFFFFF"/>
        <w:suppressAutoHyphens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  <w:t xml:space="preserve">Депутата </w:t>
      </w:r>
      <w:r w:rsidRPr="00D663D1"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  <w:t xml:space="preserve">Собрания представителей сельского поселения Камышла муниципального района </w:t>
      </w:r>
    </w:p>
    <w:p w:rsidR="003D20F0" w:rsidRPr="00D663D1" w:rsidRDefault="003D20F0" w:rsidP="003D20F0">
      <w:pPr>
        <w:widowControl/>
        <w:shd w:val="clear" w:color="auto" w:fill="FFFFFF"/>
        <w:suppressAutoHyphens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</w:pPr>
      <w:r w:rsidRPr="00D663D1"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  <w:t>Камышлинский Самарской области</w:t>
      </w:r>
      <w:r w:rsidRPr="00D663D1"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  <w:br/>
        <w:t>и членов ег</w:t>
      </w:r>
      <w:r w:rsidR="00F80B6C"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  <w:t>о семьи за период с 1 января 2021 года по 31 декабря 2021</w:t>
      </w:r>
      <w:r w:rsidRPr="00D663D1">
        <w:rPr>
          <w:rFonts w:ascii="Times New Roman" w:eastAsia="Times New Roman" w:hAnsi="Times New Roman" w:cs="Times New Roman"/>
          <w:b/>
          <w:sz w:val="24"/>
          <w:lang w:val="ru-RU" w:eastAsia="ar-SA" w:bidi="ar-SA"/>
        </w:rPr>
        <w:t xml:space="preserve"> года</w:t>
      </w:r>
    </w:p>
    <w:p w:rsidR="003D20F0" w:rsidRDefault="003D20F0" w:rsidP="003D20F0">
      <w:pPr>
        <w:widowControl/>
        <w:shd w:val="clear" w:color="auto" w:fill="FFFFFF"/>
        <w:suppressAutoHyphens w:val="0"/>
        <w:spacing w:after="240" w:line="240" w:lineRule="atLeast"/>
        <w:jc w:val="center"/>
        <w:rPr>
          <w:rFonts w:ascii="Arial" w:eastAsia="Times New Roman" w:hAnsi="Arial" w:cs="Arial"/>
          <w:sz w:val="21"/>
          <w:szCs w:val="21"/>
          <w:lang w:val="ru-RU" w:eastAsia="ar-SA" w:bidi="ar-SA"/>
        </w:rPr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843"/>
        <w:gridCol w:w="992"/>
        <w:gridCol w:w="1312"/>
        <w:gridCol w:w="2090"/>
        <w:gridCol w:w="1843"/>
        <w:gridCol w:w="1275"/>
        <w:gridCol w:w="1418"/>
        <w:gridCol w:w="1843"/>
      </w:tblGrid>
      <w:tr w:rsidR="003D20F0" w:rsidRPr="004855CB" w:rsidTr="003D20F0">
        <w:tc>
          <w:tcPr>
            <w:tcW w:w="2127" w:type="dxa"/>
            <w:vMerge w:val="restart"/>
          </w:tcPr>
          <w:p w:rsidR="003D20F0" w:rsidRPr="009127EB" w:rsidRDefault="003D20F0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Фамилия, имя, отчество лица, замещающего соответствующую должность Члены его семьи</w:t>
            </w:r>
          </w:p>
        </w:tc>
        <w:tc>
          <w:tcPr>
            <w:tcW w:w="1276" w:type="dxa"/>
            <w:vMerge w:val="restart"/>
          </w:tcPr>
          <w:p w:rsidR="003D20F0" w:rsidRPr="009127EB" w:rsidRDefault="00F80B6C" w:rsidP="0018225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Годовой доход за 2021</w:t>
            </w:r>
            <w:r w:rsidR="003D20F0"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г. (руб.)</w:t>
            </w:r>
          </w:p>
        </w:tc>
        <w:tc>
          <w:tcPr>
            <w:tcW w:w="6237" w:type="dxa"/>
            <w:gridSpan w:val="4"/>
          </w:tcPr>
          <w:p w:rsidR="003D20F0" w:rsidRPr="009127EB" w:rsidRDefault="003D20F0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3D20F0" w:rsidRPr="009127EB" w:rsidRDefault="003D20F0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3D20F0" w:rsidRPr="009127EB" w:rsidRDefault="003D20F0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3D20F0" w:rsidRPr="009127EB" w:rsidTr="003D20F0">
        <w:tc>
          <w:tcPr>
            <w:tcW w:w="2127" w:type="dxa"/>
            <w:vMerge/>
          </w:tcPr>
          <w:p w:rsidR="003D20F0" w:rsidRPr="009127EB" w:rsidRDefault="003D20F0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276" w:type="dxa"/>
            <w:vMerge/>
          </w:tcPr>
          <w:p w:rsidR="003D20F0" w:rsidRPr="009127EB" w:rsidRDefault="003D20F0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843" w:type="dxa"/>
          </w:tcPr>
          <w:p w:rsidR="003D20F0" w:rsidRPr="009127EB" w:rsidRDefault="003D20F0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Вид объектов недвижимости</w:t>
            </w:r>
          </w:p>
        </w:tc>
        <w:tc>
          <w:tcPr>
            <w:tcW w:w="992" w:type="dxa"/>
          </w:tcPr>
          <w:p w:rsidR="003D20F0" w:rsidRPr="009127EB" w:rsidRDefault="003D20F0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Площадь (</w:t>
            </w:r>
            <w:proofErr w:type="spellStart"/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кв</w:t>
            </w:r>
            <w:proofErr w:type="gramStart"/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.м</w:t>
            </w:r>
            <w:proofErr w:type="spellEnd"/>
            <w:proofErr w:type="gramEnd"/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)</w:t>
            </w:r>
          </w:p>
        </w:tc>
        <w:tc>
          <w:tcPr>
            <w:tcW w:w="1312" w:type="dxa"/>
          </w:tcPr>
          <w:p w:rsidR="003D20F0" w:rsidRPr="009127EB" w:rsidRDefault="003D20F0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Страна расположения</w:t>
            </w:r>
          </w:p>
        </w:tc>
        <w:tc>
          <w:tcPr>
            <w:tcW w:w="2090" w:type="dxa"/>
          </w:tcPr>
          <w:p w:rsidR="003D20F0" w:rsidRPr="009127EB" w:rsidRDefault="003D20F0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Транспортные средства (вид, марка)</w:t>
            </w:r>
          </w:p>
        </w:tc>
        <w:tc>
          <w:tcPr>
            <w:tcW w:w="1843" w:type="dxa"/>
          </w:tcPr>
          <w:p w:rsidR="003D20F0" w:rsidRPr="009127EB" w:rsidRDefault="003D20F0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Вид объектов недвижимости</w:t>
            </w:r>
          </w:p>
        </w:tc>
        <w:tc>
          <w:tcPr>
            <w:tcW w:w="1275" w:type="dxa"/>
          </w:tcPr>
          <w:p w:rsidR="003D20F0" w:rsidRPr="009127EB" w:rsidRDefault="003D20F0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Площадь (</w:t>
            </w:r>
            <w:proofErr w:type="spellStart"/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кв</w:t>
            </w:r>
            <w:proofErr w:type="gramStart"/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.м</w:t>
            </w:r>
            <w:proofErr w:type="spellEnd"/>
            <w:proofErr w:type="gramEnd"/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)</w:t>
            </w:r>
          </w:p>
        </w:tc>
        <w:tc>
          <w:tcPr>
            <w:tcW w:w="1418" w:type="dxa"/>
          </w:tcPr>
          <w:p w:rsidR="003D20F0" w:rsidRPr="009127EB" w:rsidRDefault="003D20F0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3D20F0" w:rsidRPr="009127EB" w:rsidRDefault="003D20F0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</w:tr>
      <w:tr w:rsidR="003D20F0" w:rsidRPr="009127EB" w:rsidTr="003D20F0">
        <w:tc>
          <w:tcPr>
            <w:tcW w:w="2127" w:type="dxa"/>
            <w:vMerge w:val="restart"/>
          </w:tcPr>
          <w:p w:rsidR="003D20F0" w:rsidRPr="009127EB" w:rsidRDefault="00F80B6C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Сафина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Раиля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Нагимовна</w:t>
            </w:r>
            <w:proofErr w:type="spellEnd"/>
          </w:p>
        </w:tc>
        <w:tc>
          <w:tcPr>
            <w:tcW w:w="1276" w:type="dxa"/>
            <w:vMerge w:val="restart"/>
          </w:tcPr>
          <w:p w:rsidR="003D20F0" w:rsidRPr="009127EB" w:rsidRDefault="0002031E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2357044,98</w:t>
            </w:r>
          </w:p>
        </w:tc>
        <w:tc>
          <w:tcPr>
            <w:tcW w:w="1843" w:type="dxa"/>
          </w:tcPr>
          <w:p w:rsidR="003D20F0" w:rsidRPr="009127EB" w:rsidRDefault="003D20F0" w:rsidP="00972740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Земельные участки:</w:t>
            </w:r>
          </w:p>
        </w:tc>
        <w:tc>
          <w:tcPr>
            <w:tcW w:w="992" w:type="dxa"/>
          </w:tcPr>
          <w:p w:rsidR="003D20F0" w:rsidRPr="009127EB" w:rsidRDefault="003D20F0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312" w:type="dxa"/>
          </w:tcPr>
          <w:p w:rsidR="003D20F0" w:rsidRPr="009127EB" w:rsidRDefault="003D20F0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2090" w:type="dxa"/>
            <w:vMerge w:val="restart"/>
          </w:tcPr>
          <w:p w:rsidR="003D20F0" w:rsidRPr="0002031E" w:rsidRDefault="0002031E" w:rsidP="0002031E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bidi="ar-SA"/>
              </w:rPr>
              <w:t>LADA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ВАЗ 21144011</w:t>
            </w:r>
          </w:p>
        </w:tc>
        <w:tc>
          <w:tcPr>
            <w:tcW w:w="1843" w:type="dxa"/>
            <w:vMerge w:val="restart"/>
          </w:tcPr>
          <w:p w:rsidR="003D20F0" w:rsidRPr="009127EB" w:rsidRDefault="009072A5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-</w:t>
            </w:r>
          </w:p>
        </w:tc>
        <w:tc>
          <w:tcPr>
            <w:tcW w:w="1275" w:type="dxa"/>
            <w:vMerge w:val="restart"/>
          </w:tcPr>
          <w:p w:rsidR="003D20F0" w:rsidRPr="009127EB" w:rsidRDefault="00D37B75" w:rsidP="00D37B75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 xml:space="preserve">      </w:t>
            </w:r>
            <w:r w:rsidR="009072A5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-</w:t>
            </w:r>
          </w:p>
        </w:tc>
        <w:tc>
          <w:tcPr>
            <w:tcW w:w="1418" w:type="dxa"/>
            <w:vMerge w:val="restart"/>
          </w:tcPr>
          <w:p w:rsidR="003D20F0" w:rsidRPr="009127EB" w:rsidRDefault="009072A5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-</w:t>
            </w:r>
          </w:p>
        </w:tc>
        <w:tc>
          <w:tcPr>
            <w:tcW w:w="1843" w:type="dxa"/>
            <w:vMerge w:val="restart"/>
          </w:tcPr>
          <w:p w:rsidR="003D20F0" w:rsidRPr="009127EB" w:rsidRDefault="0002031E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Собственные средства</w:t>
            </w:r>
          </w:p>
        </w:tc>
      </w:tr>
      <w:tr w:rsidR="003D20F0" w:rsidRPr="009127EB" w:rsidTr="003D20F0">
        <w:tc>
          <w:tcPr>
            <w:tcW w:w="2127" w:type="dxa"/>
            <w:vMerge/>
          </w:tcPr>
          <w:p w:rsidR="003D20F0" w:rsidRPr="009127EB" w:rsidRDefault="003D20F0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bidi="ar-SA"/>
              </w:rPr>
            </w:pPr>
          </w:p>
        </w:tc>
        <w:tc>
          <w:tcPr>
            <w:tcW w:w="1276" w:type="dxa"/>
            <w:vMerge/>
          </w:tcPr>
          <w:p w:rsidR="003D20F0" w:rsidRPr="009127EB" w:rsidRDefault="003D20F0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bidi="ar-SA"/>
              </w:rPr>
            </w:pPr>
          </w:p>
        </w:tc>
        <w:tc>
          <w:tcPr>
            <w:tcW w:w="1843" w:type="dxa"/>
          </w:tcPr>
          <w:p w:rsidR="003D20F0" w:rsidRPr="009127EB" w:rsidRDefault="00697E02" w:rsidP="00972740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под ИЖС</w:t>
            </w:r>
          </w:p>
        </w:tc>
        <w:tc>
          <w:tcPr>
            <w:tcW w:w="992" w:type="dxa"/>
          </w:tcPr>
          <w:p w:rsidR="003D20F0" w:rsidRPr="009127EB" w:rsidRDefault="0002031E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1072</w:t>
            </w:r>
          </w:p>
        </w:tc>
        <w:tc>
          <w:tcPr>
            <w:tcW w:w="1312" w:type="dxa"/>
          </w:tcPr>
          <w:p w:rsidR="003D20F0" w:rsidRPr="009127EB" w:rsidRDefault="003D20F0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РФ</w:t>
            </w:r>
          </w:p>
        </w:tc>
        <w:tc>
          <w:tcPr>
            <w:tcW w:w="2090" w:type="dxa"/>
            <w:vMerge/>
          </w:tcPr>
          <w:p w:rsidR="003D20F0" w:rsidRPr="009127EB" w:rsidRDefault="003D20F0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843" w:type="dxa"/>
            <w:vMerge/>
          </w:tcPr>
          <w:p w:rsidR="003D20F0" w:rsidRPr="009127EB" w:rsidRDefault="003D20F0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275" w:type="dxa"/>
            <w:vMerge/>
          </w:tcPr>
          <w:p w:rsidR="003D20F0" w:rsidRPr="009127EB" w:rsidRDefault="003D20F0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3D20F0" w:rsidRPr="009127EB" w:rsidRDefault="003D20F0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843" w:type="dxa"/>
            <w:vMerge/>
          </w:tcPr>
          <w:p w:rsidR="003D20F0" w:rsidRPr="009127EB" w:rsidRDefault="003D20F0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</w:tr>
      <w:tr w:rsidR="003D20F0" w:rsidRPr="009127EB" w:rsidTr="003D20F0">
        <w:tc>
          <w:tcPr>
            <w:tcW w:w="2127" w:type="dxa"/>
            <w:vMerge/>
          </w:tcPr>
          <w:p w:rsidR="003D20F0" w:rsidRPr="009127EB" w:rsidRDefault="003D20F0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276" w:type="dxa"/>
            <w:vMerge/>
          </w:tcPr>
          <w:p w:rsidR="003D20F0" w:rsidRPr="009127EB" w:rsidRDefault="003D20F0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843" w:type="dxa"/>
          </w:tcPr>
          <w:p w:rsidR="003D20F0" w:rsidRPr="009127EB" w:rsidRDefault="003D20F0" w:rsidP="00972740">
            <w:pPr>
              <w:widowControl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жилой дом</w:t>
            </w:r>
          </w:p>
        </w:tc>
        <w:tc>
          <w:tcPr>
            <w:tcW w:w="992" w:type="dxa"/>
          </w:tcPr>
          <w:p w:rsidR="003D20F0" w:rsidRPr="009127EB" w:rsidRDefault="0002031E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95,2</w:t>
            </w:r>
          </w:p>
        </w:tc>
        <w:tc>
          <w:tcPr>
            <w:tcW w:w="1312" w:type="dxa"/>
          </w:tcPr>
          <w:p w:rsidR="003D20F0" w:rsidRPr="009127EB" w:rsidRDefault="003D20F0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  <w:r w:rsidRPr="009127EB"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  <w:t>РФ</w:t>
            </w:r>
          </w:p>
        </w:tc>
        <w:tc>
          <w:tcPr>
            <w:tcW w:w="2090" w:type="dxa"/>
            <w:vMerge/>
          </w:tcPr>
          <w:p w:rsidR="003D20F0" w:rsidRPr="009127EB" w:rsidRDefault="003D20F0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843" w:type="dxa"/>
            <w:vMerge/>
          </w:tcPr>
          <w:p w:rsidR="003D20F0" w:rsidRPr="009127EB" w:rsidRDefault="003D20F0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275" w:type="dxa"/>
            <w:vMerge/>
          </w:tcPr>
          <w:p w:rsidR="003D20F0" w:rsidRPr="009127EB" w:rsidRDefault="003D20F0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3D20F0" w:rsidRPr="009127EB" w:rsidRDefault="003D20F0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  <w:tc>
          <w:tcPr>
            <w:tcW w:w="1843" w:type="dxa"/>
            <w:vMerge/>
          </w:tcPr>
          <w:p w:rsidR="003D20F0" w:rsidRPr="009127EB" w:rsidRDefault="003D20F0" w:rsidP="009727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lang w:val="ru-RU" w:bidi="ar-SA"/>
              </w:rPr>
            </w:pPr>
          </w:p>
        </w:tc>
      </w:tr>
    </w:tbl>
    <w:p w:rsidR="007674E5" w:rsidRDefault="007674E5" w:rsidP="00F80B6C">
      <w:pPr>
        <w:widowControl/>
        <w:suppressAutoHyphens w:val="0"/>
        <w:spacing w:after="180" w:line="255" w:lineRule="atLeast"/>
        <w:jc w:val="center"/>
        <w:rPr>
          <w:rFonts w:ascii="Arial" w:eastAsia="Times New Roman" w:hAnsi="Arial" w:cs="Arial"/>
          <w:sz w:val="21"/>
          <w:szCs w:val="21"/>
          <w:lang w:val="ru-RU" w:eastAsia="ar-SA" w:bidi="ar-SA"/>
        </w:rPr>
      </w:pPr>
    </w:p>
    <w:sectPr w:rsidR="007674E5" w:rsidSect="00E725CD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8B8" w:rsidRDefault="00BB48B8" w:rsidP="008943D4">
      <w:r>
        <w:separator/>
      </w:r>
    </w:p>
  </w:endnote>
  <w:endnote w:type="continuationSeparator" w:id="0">
    <w:p w:rsidR="00BB48B8" w:rsidRDefault="00BB48B8" w:rsidP="0089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8B8" w:rsidRDefault="00BB48B8" w:rsidP="008943D4">
      <w:r>
        <w:separator/>
      </w:r>
    </w:p>
  </w:footnote>
  <w:footnote w:type="continuationSeparator" w:id="0">
    <w:p w:rsidR="00BB48B8" w:rsidRDefault="00BB48B8" w:rsidP="00894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32"/>
    <w:rsid w:val="000008BD"/>
    <w:rsid w:val="0002031E"/>
    <w:rsid w:val="000251E4"/>
    <w:rsid w:val="00036087"/>
    <w:rsid w:val="00053214"/>
    <w:rsid w:val="000707E2"/>
    <w:rsid w:val="00071B96"/>
    <w:rsid w:val="000C3E39"/>
    <w:rsid w:val="00117EC8"/>
    <w:rsid w:val="00122622"/>
    <w:rsid w:val="00147B27"/>
    <w:rsid w:val="001604DE"/>
    <w:rsid w:val="00162E49"/>
    <w:rsid w:val="00182250"/>
    <w:rsid w:val="001D21E0"/>
    <w:rsid w:val="001D291A"/>
    <w:rsid w:val="001D73FD"/>
    <w:rsid w:val="001E239A"/>
    <w:rsid w:val="0027554E"/>
    <w:rsid w:val="00280232"/>
    <w:rsid w:val="002A63F2"/>
    <w:rsid w:val="002C3C12"/>
    <w:rsid w:val="002C5AD4"/>
    <w:rsid w:val="002F5A44"/>
    <w:rsid w:val="00300272"/>
    <w:rsid w:val="00310777"/>
    <w:rsid w:val="00345A95"/>
    <w:rsid w:val="0037130F"/>
    <w:rsid w:val="0039665C"/>
    <w:rsid w:val="003C19E7"/>
    <w:rsid w:val="003D20F0"/>
    <w:rsid w:val="00427814"/>
    <w:rsid w:val="004630F1"/>
    <w:rsid w:val="00481128"/>
    <w:rsid w:val="004842F0"/>
    <w:rsid w:val="004855CB"/>
    <w:rsid w:val="004A4FC6"/>
    <w:rsid w:val="004C79C9"/>
    <w:rsid w:val="004F092F"/>
    <w:rsid w:val="00502B9D"/>
    <w:rsid w:val="0050792E"/>
    <w:rsid w:val="0051512C"/>
    <w:rsid w:val="0055118D"/>
    <w:rsid w:val="00573C21"/>
    <w:rsid w:val="005D20BC"/>
    <w:rsid w:val="005E4002"/>
    <w:rsid w:val="006037C4"/>
    <w:rsid w:val="0060545E"/>
    <w:rsid w:val="00605FB3"/>
    <w:rsid w:val="00656AB8"/>
    <w:rsid w:val="0068406C"/>
    <w:rsid w:val="00697E02"/>
    <w:rsid w:val="006D0175"/>
    <w:rsid w:val="00737619"/>
    <w:rsid w:val="007674E5"/>
    <w:rsid w:val="00792C6B"/>
    <w:rsid w:val="007C2F78"/>
    <w:rsid w:val="007C4DD3"/>
    <w:rsid w:val="007C4EC7"/>
    <w:rsid w:val="007F2753"/>
    <w:rsid w:val="007F402B"/>
    <w:rsid w:val="00804242"/>
    <w:rsid w:val="008649FC"/>
    <w:rsid w:val="008943D4"/>
    <w:rsid w:val="008A097C"/>
    <w:rsid w:val="008A2639"/>
    <w:rsid w:val="008A38DD"/>
    <w:rsid w:val="009072A5"/>
    <w:rsid w:val="009127EB"/>
    <w:rsid w:val="009471C2"/>
    <w:rsid w:val="00972740"/>
    <w:rsid w:val="00983707"/>
    <w:rsid w:val="009D7385"/>
    <w:rsid w:val="009F2876"/>
    <w:rsid w:val="00AD0339"/>
    <w:rsid w:val="00AD2830"/>
    <w:rsid w:val="00B00CAB"/>
    <w:rsid w:val="00B22385"/>
    <w:rsid w:val="00B313B2"/>
    <w:rsid w:val="00B34C31"/>
    <w:rsid w:val="00B7103C"/>
    <w:rsid w:val="00B80E6D"/>
    <w:rsid w:val="00BB48B8"/>
    <w:rsid w:val="00BE04CE"/>
    <w:rsid w:val="00C31B81"/>
    <w:rsid w:val="00CA47BB"/>
    <w:rsid w:val="00D03771"/>
    <w:rsid w:val="00D131D3"/>
    <w:rsid w:val="00D1419C"/>
    <w:rsid w:val="00D27C82"/>
    <w:rsid w:val="00D37B75"/>
    <w:rsid w:val="00D663D1"/>
    <w:rsid w:val="00D833B3"/>
    <w:rsid w:val="00D8546C"/>
    <w:rsid w:val="00E00001"/>
    <w:rsid w:val="00E17788"/>
    <w:rsid w:val="00E20F64"/>
    <w:rsid w:val="00E56D56"/>
    <w:rsid w:val="00E725CD"/>
    <w:rsid w:val="00E858A9"/>
    <w:rsid w:val="00E9638E"/>
    <w:rsid w:val="00EA0F9D"/>
    <w:rsid w:val="00EB26F9"/>
    <w:rsid w:val="00EB2AF8"/>
    <w:rsid w:val="00F3334A"/>
    <w:rsid w:val="00F335F5"/>
    <w:rsid w:val="00F41357"/>
    <w:rsid w:val="00F80B6C"/>
    <w:rsid w:val="00FA0E8E"/>
    <w:rsid w:val="00F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F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43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43D4"/>
    <w:rPr>
      <w:rFonts w:ascii="Calibri" w:eastAsia="Arial Unicode MS" w:hAnsi="Calibri" w:cs="Tahoma"/>
      <w:color w:val="000000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8943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43D4"/>
    <w:rPr>
      <w:rFonts w:ascii="Calibri" w:eastAsia="Arial Unicode MS" w:hAnsi="Calibri" w:cs="Tahoma"/>
      <w:color w:val="000000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F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43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43D4"/>
    <w:rPr>
      <w:rFonts w:ascii="Calibri" w:eastAsia="Arial Unicode MS" w:hAnsi="Calibri" w:cs="Tahoma"/>
      <w:color w:val="000000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8943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43D4"/>
    <w:rPr>
      <w:rFonts w:ascii="Calibri" w:eastAsia="Arial Unicode MS" w:hAnsi="Calibri" w:cs="Tahoma"/>
      <w:color w:val="000000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6</cp:revision>
  <dcterms:created xsi:type="dcterms:W3CDTF">2022-04-05T13:14:00Z</dcterms:created>
  <dcterms:modified xsi:type="dcterms:W3CDTF">2022-04-06T10:48:00Z</dcterms:modified>
</cp:coreProperties>
</file>